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AB" w:rsidRDefault="001978AB" w:rsidP="001978AB">
      <w:pPr>
        <w:ind w:leftChars="57" w:left="120"/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 xml:space="preserve">附件： </w:t>
      </w:r>
    </w:p>
    <w:p w:rsidR="001978AB" w:rsidRDefault="001978AB" w:rsidP="001978AB">
      <w:pPr>
        <w:ind w:leftChars="57" w:left="120"/>
        <w:jc w:val="center"/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</w:rPr>
        <w:t>湖南科技大学潇湘学院第六届大学生写作竞赛获奖名单</w:t>
      </w:r>
    </w:p>
    <w:tbl>
      <w:tblPr>
        <w:tblW w:w="9073" w:type="dxa"/>
        <w:tblInd w:w="-318" w:type="dxa"/>
        <w:tblLayout w:type="fixed"/>
        <w:tblLook w:val="0000"/>
      </w:tblPr>
      <w:tblGrid>
        <w:gridCol w:w="1498"/>
        <w:gridCol w:w="1778"/>
        <w:gridCol w:w="1852"/>
        <w:gridCol w:w="2102"/>
        <w:gridCol w:w="1843"/>
      </w:tblGrid>
      <w:tr w:rsidR="001978AB" w:rsidRPr="00DF6868" w:rsidTr="00963D25">
        <w:trPr>
          <w:trHeight w:val="270"/>
          <w:tblHeader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30"/>
                <w:szCs w:val="30"/>
              </w:rPr>
              <w:t>获奖</w:t>
            </w:r>
            <w:r w:rsidRPr="00DF6868">
              <w:rPr>
                <w:rFonts w:ascii="楷体" w:eastAsia="楷体" w:hAnsi="楷体" w:cs="楷体" w:hint="eastAsia"/>
                <w:b/>
                <w:color w:val="000000"/>
                <w:kern w:val="0"/>
                <w:sz w:val="30"/>
                <w:szCs w:val="30"/>
              </w:rPr>
              <w:t>等级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b/>
                <w:color w:val="000000"/>
                <w:kern w:val="0"/>
                <w:sz w:val="30"/>
                <w:szCs w:val="30"/>
              </w:rPr>
              <w:t>姓</w:t>
            </w: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b/>
                <w:color w:val="000000"/>
                <w:kern w:val="0"/>
                <w:sz w:val="30"/>
                <w:szCs w:val="30"/>
              </w:rPr>
              <w:t>名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b/>
                <w:color w:val="000000"/>
                <w:kern w:val="0"/>
                <w:sz w:val="30"/>
                <w:szCs w:val="30"/>
              </w:rPr>
              <w:t>学</w:t>
            </w: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b/>
                <w:color w:val="000000"/>
                <w:kern w:val="0"/>
                <w:sz w:val="30"/>
                <w:szCs w:val="30"/>
              </w:rPr>
              <w:t>号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b/>
                <w:color w:val="000000"/>
                <w:kern w:val="0"/>
                <w:sz w:val="30"/>
                <w:szCs w:val="30"/>
              </w:rPr>
              <w:t>专业/班级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b/>
                <w:color w:val="000000"/>
                <w:kern w:val="0"/>
                <w:sz w:val="30"/>
                <w:szCs w:val="30"/>
              </w:rPr>
              <w:t>指导老师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一等奖（21人）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陈湘婷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1961010323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陈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功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彭钰湘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1961010208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陈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功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谭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佳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1961010328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张顺军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侯皓皓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2061010623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张顺军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刘心晴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1861010208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汪宴卿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唐雅雅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2062020221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汉语国际教育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张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鑫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刘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萱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2061010406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肖希凤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陈子丹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1861010118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肖希凤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吴雨欣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2061010417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曾春蓉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李婷燕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1961010426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曾春蓉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李佳骏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2061010301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丁志丛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艾嘉怡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1961010502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丁志丛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何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旎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1961010516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秦凤鹤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秦光明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1961010501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秦凤鹤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段媚媚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1961010421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彭小乐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罗芳华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1961010211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彭小乐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向梓芸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2061010115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韩家俊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郑慧茹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1761010234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韩家俊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曹雅芸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2061010420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艾初玲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岳依蕊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2061010331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艾初玲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陈秋霖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1861010227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罗国强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二等奖（46人）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陈思思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1961010316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陈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功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陈彦霖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1861010224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陈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功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梁睿芳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1961010332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陈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功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刘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渺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2061010322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陈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功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张梦花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1861010530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张顺军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周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璇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1861010129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张顺军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李英芝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2061010107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张顺军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熊佳琪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1961010224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张顺军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向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耒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2061010603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汪宴卿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黄雨阳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2061010115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汪宴卿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黄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蕾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1961010126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汪宴卿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段陈鹏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1861010421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汪宴卿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邹文琴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1961010219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肖希凤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廖轩萱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1861010520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肖希凤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曾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妍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1961010124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肖希凤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肖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杨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2061010321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肖希凤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姜李鹏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1961010102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曾春蓉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周玉计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2061010401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曾春蓉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李寒池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2061010305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曾春蓉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陈佳欣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1961010119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曾春蓉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刘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娜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1861010308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丁志丛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周子欣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1961010220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丁志丛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陈铎方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1961010229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丁志丛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陈钰欣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1961010320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丁志丛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彭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佳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1861010232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秦凤鹤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汤蔚文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1961010228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秦凤鹤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刘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梭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2061010626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秦凤鹤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钟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丽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1861010213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秦凤鹤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王星华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1861010203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彭小乐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张冠英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1862020205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彭小乐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田蕊绮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1961010231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彭小乐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邓紫千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1961010104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彭小乐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罗心怡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2061010518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韩家俊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刘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依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1961010225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韩家俊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张余坊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2062020213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汉语国际教育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杨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江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岳华茹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2061010316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韩家俊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陈梦硕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2061010309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艾初玲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邱美君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1861010127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艾初玲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吴佳秀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1862010219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艾初玲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曾雪琼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1961010209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艾初玲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石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佳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1861010132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罗国强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曾淑元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2062020223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汉语国际教育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杨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江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罗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洁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1861010207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罗国强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匡四平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1961010319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罗国强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殷颖琦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1861010516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罗国强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陈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琪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1861010315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罗国强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三等奖（75人）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易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扬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1861010116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陈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功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唐佳婵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1861010332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陈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功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陈湘玲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1861010216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陈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功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袁晴情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2061010413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陈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功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张海丽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1961010127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陈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功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欧文礼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1861010510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张顺军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陈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彬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1861010407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张顺军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康茵子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1961010115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张顺军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谢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晗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1861010119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张顺军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聂其鹏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1861010502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张顺军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谢荷世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1861010501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汪宴卿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方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雯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1861010215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汪宴卿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曾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妍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1961010124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汪宴卿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冯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灿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1961010203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汪宴卿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刘东伟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1961010204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汪宴卿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刘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倩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1961010226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肖希凤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周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好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1861010425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肖希凤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刘一婷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1961010331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肖希凤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刘思琪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2061010407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肖希凤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文诗嫣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1961010424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肖希凤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唐腾龙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1861010115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曾春蓉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张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雄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1861010228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曾春蓉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李雅倩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1961010309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曾春蓉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杨钰煜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1861010320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曾春蓉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许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欢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1861010230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曾春蓉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姜彩华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2061010430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丁志丛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周小兰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1961010311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丁志丛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罗婉婷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1961010107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丁志丛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尚煜琦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1861010430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丁志丛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杨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茜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2061010319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丁志丛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周舒予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1961010106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秦凤鹤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李梦真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2061010212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秦凤鹤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李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乐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2061010315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秦凤鹤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丁梦瑶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1861010317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秦凤鹤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徐小佩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2061010411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秦凤鹤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彭娅玲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1861010204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彭小乐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金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盟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1961010233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彭小乐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张亚芳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2061010432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彭小乐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陈丽萍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1961010111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彭小乐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谢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琪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2061010410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彭小乐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张园园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1961010533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彭小乐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刘姣婷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1961010129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韩家俊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邹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茜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2061010205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韩家俊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宋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雨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2061010613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韩家俊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郭苏莹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2062020208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汉语国际教育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张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鑫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赵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倩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2061010234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韩家俊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王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颖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2062020215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汉语国际教育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张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鑫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张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艳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1961010327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艾初玲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陈丽婷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2061010433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艾初玲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李湘豫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2061010506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艾初玲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邝敏茜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2061010329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艾初玲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金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叶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1862020229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汉语国际教育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张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鑫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潘东妹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2061010424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艾初玲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黄森萍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2061010427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罗国强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张丹凤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2061010132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罗国强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王子怡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1861010422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罗国强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刘莎莎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2062020113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汉语国际教育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张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鑫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肖湘渝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2061010323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李文浩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汪晶晶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1862020219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汉语国际教育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杨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江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倪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蓉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2061010408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李文浩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张藜千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1861010333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李文浩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邱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璇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2061010628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李文浩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张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依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1861010113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谢  东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潘冰青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2061010631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谢  东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王佩怡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1861010418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谢  东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蒋东芩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1961010116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谢  东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钟冰冰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2061010415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谢  东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曾蓓蓓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2061010310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王  超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谭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丽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1862020233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王  超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李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蓉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2061010307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王  超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李寓瑶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2061010316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王  超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宋佩瑶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1961010212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王  超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邓佳情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1861010311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夏  菁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唐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卉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1961010130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夏  菁</w:t>
            </w:r>
          </w:p>
        </w:tc>
      </w:tr>
      <w:tr w:rsidR="001978AB" w:rsidRPr="00DF6868" w:rsidTr="00963D25">
        <w:trPr>
          <w:trHeight w:val="27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伍鸿锦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1861010134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AB" w:rsidRPr="00DF6868" w:rsidRDefault="001978AB" w:rsidP="00963D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DF6868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夏  菁</w:t>
            </w:r>
          </w:p>
        </w:tc>
      </w:tr>
    </w:tbl>
    <w:p w:rsidR="001978AB" w:rsidRPr="00DF6868" w:rsidRDefault="001978AB" w:rsidP="001978AB">
      <w:pPr>
        <w:rPr>
          <w:rFonts w:ascii="仿宋_GB2312" w:eastAsia="仿宋_GB2312"/>
          <w:sz w:val="30"/>
          <w:szCs w:val="30"/>
        </w:rPr>
      </w:pPr>
    </w:p>
    <w:p w:rsidR="00842C11" w:rsidRDefault="00842C11"/>
    <w:sectPr w:rsidR="00842C11" w:rsidSect="0039624C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78AB"/>
    <w:rsid w:val="001978AB"/>
    <w:rsid w:val="0039624C"/>
    <w:rsid w:val="00842C11"/>
    <w:rsid w:val="0096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978A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1978A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197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1978AB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1978A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2021-05-13T06:56:00Z</dcterms:created>
  <dcterms:modified xsi:type="dcterms:W3CDTF">2021-05-13T07:05:00Z</dcterms:modified>
</cp:coreProperties>
</file>