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/>
          <w:color w:val="010302"/>
        </w:rPr>
      </w:pPr>
      <w:r>
        <w:rPr>
          <w:rFonts w:ascii="微软雅黑" w:hAnsi="微软雅黑" w:cs="黑体"/>
          <w:color w:val="000000"/>
          <w:spacing w:val="-11"/>
          <w:sz w:val="32"/>
          <w:szCs w:val="32"/>
        </w:rPr>
        <w:t>附</w:t>
      </w:r>
      <w:r>
        <w:rPr>
          <w:rFonts w:ascii="微软雅黑" w:hAnsi="微软雅黑" w:cs="黑体"/>
          <w:color w:val="000000"/>
          <w:spacing w:val="65"/>
          <w:sz w:val="32"/>
          <w:szCs w:val="32"/>
        </w:rPr>
        <w:t>件</w:t>
      </w:r>
      <w:r>
        <w:rPr>
          <w:rFonts w:ascii="微软雅黑" w:hAnsi="微软雅黑"/>
          <w:color w:val="000000"/>
          <w:sz w:val="32"/>
          <w:szCs w:val="32"/>
        </w:rPr>
        <w:t>1</w:t>
      </w:r>
      <w:r>
        <w:rPr>
          <w:rFonts w:ascii="微软雅黑" w:hAnsi="微软雅黑"/>
          <w:sz w:val="32"/>
          <w:szCs w:val="32"/>
        </w:rPr>
        <w:t xml:space="preserve"> </w:t>
      </w:r>
    </w:p>
    <w:p>
      <w:pPr>
        <w:spacing w:after="147"/>
        <w:rPr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年湖南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eastAsia="zh-CN"/>
        </w:rPr>
        <w:t>科技大学潇湘学院大学生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汉字书写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eastAsia="zh-CN"/>
        </w:rPr>
        <w:t>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 xml:space="preserve">推荐作品标签 </w:t>
      </w:r>
    </w:p>
    <w:p>
      <w:pPr>
        <w:adjustRightInd w:val="0"/>
        <w:snapToGrid w:val="0"/>
        <w:jc w:val="left"/>
        <w:rPr>
          <w:rFonts w:ascii="方正小标宋简体" w:hAnsi="方正小标宋简体" w:eastAsia="方正小标宋简体" w:cs="方正小标宋简体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</w:rPr>
        <w:t xml:space="preserve">                                                              序号：</w:t>
      </w:r>
    </w:p>
    <w:tbl>
      <w:tblPr>
        <w:tblStyle w:val="6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278"/>
        <w:gridCol w:w="1233"/>
        <w:gridCol w:w="867"/>
        <w:gridCol w:w="800"/>
        <w:gridCol w:w="1083"/>
        <w:gridCol w:w="833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参赛者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年级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年龄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参赛者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号码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参赛者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eastAsia="zh-CN" w:bidi="ar"/>
              </w:rPr>
              <w:t>系部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单位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3" w:beforeLines="50" w:after="0"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填写说明：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1.作品标签所有信息应确保准确无误，且需与3-2汇总表中信息一致，具体示范可见下表。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2.请将推荐作品标签统一用别针别在参赛作品背面右上角。</w:t>
      </w:r>
    </w:p>
    <w:p>
      <w:pPr>
        <w:pStyle w:val="5"/>
        <w:adjustRightInd w:val="0"/>
        <w:snapToGrid w:val="0"/>
        <w:spacing w:beforeAutospacing="0" w:afterAutospacing="0" w:line="360" w:lineRule="auto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adjustRightInd w:val="0"/>
        <w:snapToGrid w:val="0"/>
        <w:jc w:val="left"/>
        <w:rPr>
          <w:rFonts w:ascii="方正小标宋简体" w:hAnsi="方正小标宋简体" w:eastAsia="方正小标宋简体" w:cs="方正小标宋简体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</w:rPr>
        <w:t>【范表】                                              序号：1</w:t>
      </w:r>
    </w:p>
    <w:tbl>
      <w:tblPr>
        <w:tblStyle w:val="6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85"/>
        <w:gridCol w:w="995"/>
        <w:gridCol w:w="1369"/>
        <w:gridCol w:w="1371"/>
        <w:gridCol w:w="965"/>
        <w:gridCol w:w="1204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硬笔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参赛者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赵某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年龄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9岁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年级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画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参赛者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18612345678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号码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4301XXXXXXXXXXXXXX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参赛者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eastAsia="zh-CN" w:bidi="ar"/>
              </w:rPr>
              <w:t>系部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eastAsia="zh-CN" w:bidi="ar"/>
              </w:rPr>
              <w:t>人文系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钱某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单位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人文系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13812345678</w:t>
            </w:r>
          </w:p>
        </w:tc>
      </w:tr>
    </w:tbl>
    <w:p>
      <w:pPr>
        <w:spacing w:line="220" w:lineRule="atLeast"/>
      </w:pPr>
    </w:p>
    <w:sectPr>
      <w:pgSz w:w="11906" w:h="16838"/>
      <w:pgMar w:top="1134" w:right="737" w:bottom="1134" w:left="107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WY2ZjVkMTQ1MjQ0ODA4ZmRiMjYxNDdmMTBmOGQ4MzkifQ=="/>
  </w:docVars>
  <w:rsids>
    <w:rsidRoot w:val="00D31D50"/>
    <w:rsid w:val="000B1C40"/>
    <w:rsid w:val="000F63BC"/>
    <w:rsid w:val="00323B43"/>
    <w:rsid w:val="003D37D8"/>
    <w:rsid w:val="003E21B4"/>
    <w:rsid w:val="003E77C4"/>
    <w:rsid w:val="00426133"/>
    <w:rsid w:val="004358AB"/>
    <w:rsid w:val="008B7726"/>
    <w:rsid w:val="00BF2F50"/>
    <w:rsid w:val="00CA3F41"/>
    <w:rsid w:val="00CC4A44"/>
    <w:rsid w:val="00D31D50"/>
    <w:rsid w:val="00E95D33"/>
    <w:rsid w:val="00FD689D"/>
    <w:rsid w:val="06D81030"/>
    <w:rsid w:val="0FC31F54"/>
    <w:rsid w:val="275B4F49"/>
    <w:rsid w:val="2A481CFC"/>
    <w:rsid w:val="2F052078"/>
    <w:rsid w:val="31F868FD"/>
    <w:rsid w:val="4175586B"/>
    <w:rsid w:val="58CC4FDD"/>
    <w:rsid w:val="5DC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32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271</Characters>
  <Lines>2</Lines>
  <Paragraphs>1</Paragraphs>
  <TotalTime>7</TotalTime>
  <ScaleCrop>false</ScaleCrop>
  <LinksUpToDate>false</LinksUpToDate>
  <CharactersWithSpaces>381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谭载花</cp:lastModifiedBy>
  <dcterms:modified xsi:type="dcterms:W3CDTF">2022-06-07T00:46:13Z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772ADF7B806B4FF8BB27867795E450DA</vt:lpwstr>
  </property>
</Properties>
</file>